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990"/>
        <w:tblW w:w="0" w:type="auto"/>
        <w:tblLayout w:type="fixed"/>
        <w:tblLook w:val="04A0"/>
      </w:tblPr>
      <w:tblGrid>
        <w:gridCol w:w="2268"/>
        <w:gridCol w:w="1350"/>
        <w:gridCol w:w="6241"/>
      </w:tblGrid>
      <w:tr w:rsidR="003B5825" w:rsidRPr="004266CD" w:rsidTr="00E91AF0">
        <w:tc>
          <w:tcPr>
            <w:tcW w:w="2268" w:type="dxa"/>
          </w:tcPr>
          <w:p w:rsidR="003B5825" w:rsidRDefault="003B5825" w:rsidP="002504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6CD">
              <w:rPr>
                <w:rFonts w:ascii="Times New Roman" w:hAnsi="Times New Roman" w:cs="Times New Roman"/>
                <w:sz w:val="24"/>
                <w:szCs w:val="24"/>
              </w:rPr>
              <w:t>Discipline :</w:t>
            </w:r>
            <w:r w:rsidR="00250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ELECTRICAL</w:t>
            </w:r>
            <w:r w:rsidR="00FF2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ENGINEERING</w:t>
            </w:r>
          </w:p>
          <w:p w:rsidR="00E41249" w:rsidRDefault="00E41249" w:rsidP="002504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41249" w:rsidRPr="004266CD" w:rsidRDefault="00E41249" w:rsidP="00250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B5825" w:rsidRPr="004266CD" w:rsidRDefault="00540EFA" w:rsidP="0057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6CD">
              <w:rPr>
                <w:rFonts w:ascii="Times New Roman" w:hAnsi="Times New Roman" w:cs="Times New Roman"/>
                <w:sz w:val="24"/>
                <w:szCs w:val="24"/>
              </w:rPr>
              <w:t xml:space="preserve">Semester </w:t>
            </w:r>
            <w:r w:rsidR="003B5825" w:rsidRPr="004266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3rd</w:t>
            </w:r>
          </w:p>
        </w:tc>
        <w:tc>
          <w:tcPr>
            <w:tcW w:w="6241" w:type="dxa"/>
          </w:tcPr>
          <w:p w:rsidR="003B5825" w:rsidRPr="004266CD" w:rsidRDefault="003B5825" w:rsidP="00C0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6CD">
              <w:rPr>
                <w:rFonts w:ascii="Times New Roman" w:hAnsi="Times New Roman" w:cs="Times New Roman"/>
                <w:sz w:val="24"/>
                <w:szCs w:val="24"/>
              </w:rPr>
              <w:t xml:space="preserve">Name of the Teaching </w:t>
            </w:r>
            <w:proofErr w:type="spellStart"/>
            <w:r w:rsidRPr="004266CD">
              <w:rPr>
                <w:rFonts w:ascii="Times New Roman" w:hAnsi="Times New Roman" w:cs="Times New Roman"/>
                <w:sz w:val="24"/>
                <w:szCs w:val="24"/>
              </w:rPr>
              <w:t>Faculty:</w:t>
            </w:r>
            <w:r w:rsidR="00C016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SIBA</w:t>
            </w:r>
            <w:proofErr w:type="spellEnd"/>
            <w:r w:rsidR="00C016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PRASAD PANDA</w:t>
            </w:r>
          </w:p>
        </w:tc>
      </w:tr>
      <w:tr w:rsidR="003B5825" w:rsidRPr="004266CD" w:rsidTr="00E91AF0">
        <w:trPr>
          <w:trHeight w:val="962"/>
        </w:trPr>
        <w:tc>
          <w:tcPr>
            <w:tcW w:w="2268" w:type="dxa"/>
          </w:tcPr>
          <w:p w:rsidR="00220291" w:rsidRDefault="00540EFA" w:rsidP="0036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6CD">
              <w:rPr>
                <w:rFonts w:ascii="Times New Roman" w:hAnsi="Times New Roman" w:cs="Times New Roman"/>
                <w:sz w:val="24"/>
                <w:szCs w:val="24"/>
              </w:rPr>
              <w:t>Subject:</w:t>
            </w:r>
          </w:p>
          <w:p w:rsidR="003B5825" w:rsidRPr="004266CD" w:rsidRDefault="00FF205F" w:rsidP="0036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ENVIRONMENTAL STUDIES</w:t>
            </w:r>
          </w:p>
        </w:tc>
        <w:tc>
          <w:tcPr>
            <w:tcW w:w="1350" w:type="dxa"/>
          </w:tcPr>
          <w:p w:rsidR="003B5825" w:rsidRPr="004266CD" w:rsidRDefault="00540EFA" w:rsidP="003F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6CD">
              <w:rPr>
                <w:rFonts w:ascii="Times New Roman" w:hAnsi="Times New Roman" w:cs="Times New Roman"/>
                <w:sz w:val="24"/>
                <w:szCs w:val="24"/>
              </w:rPr>
              <w:t>No. of days/per week class allotted:</w:t>
            </w:r>
            <w:r w:rsidR="00293A59" w:rsidRPr="00426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366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41" w:type="dxa"/>
          </w:tcPr>
          <w:p w:rsidR="003B5825" w:rsidRPr="004266CD" w:rsidRDefault="00540EFA" w:rsidP="003F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6CD">
              <w:rPr>
                <w:rFonts w:ascii="Times New Roman" w:hAnsi="Times New Roman" w:cs="Times New Roman"/>
                <w:sz w:val="24"/>
                <w:szCs w:val="24"/>
              </w:rPr>
              <w:t xml:space="preserve">Semester From date :   </w:t>
            </w:r>
            <w:r w:rsidR="0057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01.09</w:t>
            </w:r>
            <w:r w:rsidR="00293A59" w:rsidRPr="00426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57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4266CD">
              <w:rPr>
                <w:rFonts w:ascii="Times New Roman" w:hAnsi="Times New Roman" w:cs="Times New Roman"/>
                <w:sz w:val="24"/>
                <w:szCs w:val="24"/>
              </w:rPr>
              <w:t>To Date:</w:t>
            </w:r>
            <w:r w:rsidR="0057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293A59" w:rsidRPr="00426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57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="00293A59" w:rsidRPr="00426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57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  <w:p w:rsidR="00A454BA" w:rsidRDefault="00A454BA" w:rsidP="003F5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249" w:rsidRPr="004266CD" w:rsidRDefault="00E41249" w:rsidP="00577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25" w:rsidRPr="004266CD" w:rsidTr="00E91AF0">
        <w:tc>
          <w:tcPr>
            <w:tcW w:w="2268" w:type="dxa"/>
          </w:tcPr>
          <w:p w:rsidR="003B5825" w:rsidRPr="00E41249" w:rsidRDefault="00A454BA" w:rsidP="003F5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249">
              <w:rPr>
                <w:rFonts w:ascii="Times New Roman" w:hAnsi="Times New Roman" w:cs="Times New Roman"/>
                <w:b/>
                <w:sz w:val="28"/>
                <w:szCs w:val="28"/>
              </w:rPr>
              <w:t>Week</w:t>
            </w:r>
          </w:p>
        </w:tc>
        <w:tc>
          <w:tcPr>
            <w:tcW w:w="1350" w:type="dxa"/>
          </w:tcPr>
          <w:p w:rsidR="00220291" w:rsidRDefault="00A454BA" w:rsidP="003F5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249">
              <w:rPr>
                <w:rFonts w:ascii="Times New Roman" w:hAnsi="Times New Roman" w:cs="Times New Roman"/>
                <w:b/>
                <w:sz w:val="28"/>
                <w:szCs w:val="28"/>
              </w:rPr>
              <w:t>Class Day</w:t>
            </w:r>
          </w:p>
          <w:p w:rsidR="00220291" w:rsidRPr="00E41249" w:rsidRDefault="00220291" w:rsidP="003F5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41" w:type="dxa"/>
          </w:tcPr>
          <w:p w:rsidR="003B5825" w:rsidRPr="00E41249" w:rsidRDefault="00A454BA" w:rsidP="00FF20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249">
              <w:rPr>
                <w:rFonts w:ascii="Times New Roman" w:hAnsi="Times New Roman" w:cs="Times New Roman"/>
                <w:b/>
                <w:sz w:val="28"/>
                <w:szCs w:val="28"/>
              </w:rPr>
              <w:t>Theory Topics</w:t>
            </w:r>
          </w:p>
          <w:p w:rsidR="00E41249" w:rsidRPr="00E41249" w:rsidRDefault="00E41249" w:rsidP="00FF20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54BA" w:rsidRPr="004266CD" w:rsidTr="00E91AF0">
        <w:tc>
          <w:tcPr>
            <w:tcW w:w="2268" w:type="dxa"/>
          </w:tcPr>
          <w:p w:rsidR="00A454BA" w:rsidRPr="004266CD" w:rsidRDefault="0082405B" w:rsidP="003F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66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350" w:type="dxa"/>
          </w:tcPr>
          <w:p w:rsidR="00A454BA" w:rsidRPr="004266CD" w:rsidRDefault="0082405B" w:rsidP="003F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66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241" w:type="dxa"/>
          </w:tcPr>
          <w:p w:rsidR="00A454BA" w:rsidRPr="004266CD" w:rsidRDefault="00FF205F" w:rsidP="003F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Multidisciplinary nature of environmental studies- Introduction, </w:t>
            </w:r>
          </w:p>
        </w:tc>
      </w:tr>
      <w:tr w:rsidR="00A454BA" w:rsidRPr="004266CD" w:rsidTr="00E91AF0">
        <w:tc>
          <w:tcPr>
            <w:tcW w:w="2268" w:type="dxa"/>
          </w:tcPr>
          <w:p w:rsidR="00A454BA" w:rsidRPr="004266CD" w:rsidRDefault="00A454BA" w:rsidP="003F5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454BA" w:rsidRPr="004266CD" w:rsidRDefault="0082405B" w:rsidP="003F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66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241" w:type="dxa"/>
          </w:tcPr>
          <w:p w:rsidR="00A454BA" w:rsidRPr="004266CD" w:rsidRDefault="00FF205F" w:rsidP="003F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Definition , Scope and importance</w:t>
            </w:r>
          </w:p>
        </w:tc>
      </w:tr>
      <w:tr w:rsidR="00A454BA" w:rsidRPr="004266CD" w:rsidTr="00E91AF0">
        <w:tc>
          <w:tcPr>
            <w:tcW w:w="2268" w:type="dxa"/>
          </w:tcPr>
          <w:p w:rsidR="00A454BA" w:rsidRPr="004266CD" w:rsidRDefault="00A454BA" w:rsidP="003F5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454BA" w:rsidRPr="004266CD" w:rsidRDefault="00806065" w:rsidP="003F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0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241" w:type="dxa"/>
          </w:tcPr>
          <w:p w:rsidR="00A454BA" w:rsidRPr="004266CD" w:rsidRDefault="00FF205F" w:rsidP="003F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Need for public awareness</w:t>
            </w:r>
          </w:p>
        </w:tc>
      </w:tr>
      <w:tr w:rsidR="008727DD" w:rsidRPr="004266CD" w:rsidTr="00E91AF0">
        <w:tc>
          <w:tcPr>
            <w:tcW w:w="2268" w:type="dxa"/>
          </w:tcPr>
          <w:p w:rsidR="008727DD" w:rsidRPr="004266CD" w:rsidRDefault="008727DD" w:rsidP="003F5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727DD" w:rsidRPr="004266CD" w:rsidRDefault="00806065" w:rsidP="003F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60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241" w:type="dxa"/>
          </w:tcPr>
          <w:p w:rsidR="008727DD" w:rsidRPr="004266CD" w:rsidRDefault="00FF205F" w:rsidP="003F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Doubt clearing</w:t>
            </w:r>
          </w:p>
        </w:tc>
      </w:tr>
      <w:tr w:rsidR="00806065" w:rsidRPr="004266CD" w:rsidTr="00E91AF0">
        <w:tc>
          <w:tcPr>
            <w:tcW w:w="2268" w:type="dxa"/>
          </w:tcPr>
          <w:p w:rsidR="00806065" w:rsidRPr="004266CD" w:rsidRDefault="00806065" w:rsidP="003F5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06065" w:rsidRPr="004266CD" w:rsidRDefault="001075E5" w:rsidP="003F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75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H </w:t>
            </w:r>
          </w:p>
        </w:tc>
        <w:tc>
          <w:tcPr>
            <w:tcW w:w="6241" w:type="dxa"/>
          </w:tcPr>
          <w:p w:rsidR="00806065" w:rsidRPr="004266CD" w:rsidRDefault="00FF205F" w:rsidP="003F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Unit-2- Natural resources- Introduction , definition, Associated problems</w:t>
            </w:r>
            <w:bookmarkStart w:id="0" w:name="_GoBack"/>
            <w:bookmarkEnd w:id="0"/>
          </w:p>
        </w:tc>
      </w:tr>
      <w:tr w:rsidR="001075E5" w:rsidRPr="004266CD" w:rsidTr="00E91AF0">
        <w:tc>
          <w:tcPr>
            <w:tcW w:w="2268" w:type="dxa"/>
          </w:tcPr>
          <w:p w:rsidR="001075E5" w:rsidRPr="004266CD" w:rsidRDefault="001075E5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75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350" w:type="dxa"/>
          </w:tcPr>
          <w:p w:rsidR="001075E5" w:rsidRPr="004266CD" w:rsidRDefault="001075E5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66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241" w:type="dxa"/>
          </w:tcPr>
          <w:p w:rsidR="001075E5" w:rsidRPr="004266CD" w:rsidRDefault="00FF205F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Forest Resources- Use &amp; over exploitation, deforestation, Case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sutdies</w:t>
            </w:r>
            <w:proofErr w:type="spellEnd"/>
          </w:p>
        </w:tc>
      </w:tr>
      <w:tr w:rsidR="001075E5" w:rsidRPr="004266CD" w:rsidTr="00E91AF0">
        <w:tc>
          <w:tcPr>
            <w:tcW w:w="2268" w:type="dxa"/>
          </w:tcPr>
          <w:p w:rsidR="001075E5" w:rsidRPr="004266CD" w:rsidRDefault="001075E5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075E5" w:rsidRPr="004266CD" w:rsidRDefault="001075E5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66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241" w:type="dxa"/>
          </w:tcPr>
          <w:p w:rsidR="001075E5" w:rsidRPr="004266CD" w:rsidRDefault="00FF205F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Timber extraction, mining, dams and their effects on forests and tribal people</w:t>
            </w:r>
          </w:p>
        </w:tc>
      </w:tr>
      <w:tr w:rsidR="001075E5" w:rsidRPr="004266CD" w:rsidTr="00E91AF0">
        <w:tc>
          <w:tcPr>
            <w:tcW w:w="2268" w:type="dxa"/>
          </w:tcPr>
          <w:p w:rsidR="001075E5" w:rsidRPr="004266CD" w:rsidRDefault="001075E5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075E5" w:rsidRPr="004266CD" w:rsidRDefault="001075E5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0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241" w:type="dxa"/>
          </w:tcPr>
          <w:p w:rsidR="001075E5" w:rsidRPr="004266CD" w:rsidRDefault="00C24AFD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 resources- use &amp; over utilization of surface &amp; ground water, floods, drought</w:t>
            </w:r>
          </w:p>
        </w:tc>
      </w:tr>
      <w:tr w:rsidR="001075E5" w:rsidRPr="004266CD" w:rsidTr="00E91AF0">
        <w:tc>
          <w:tcPr>
            <w:tcW w:w="2268" w:type="dxa"/>
          </w:tcPr>
          <w:p w:rsidR="001075E5" w:rsidRPr="004266CD" w:rsidRDefault="001075E5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075E5" w:rsidRPr="004266CD" w:rsidRDefault="001075E5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60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241" w:type="dxa"/>
          </w:tcPr>
          <w:p w:rsidR="001075E5" w:rsidRPr="004266CD" w:rsidRDefault="00C24AFD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Conflicts over water, dams benefits and problems</w:t>
            </w:r>
          </w:p>
        </w:tc>
      </w:tr>
      <w:tr w:rsidR="001075E5" w:rsidRPr="004266CD" w:rsidTr="00E91AF0">
        <w:tc>
          <w:tcPr>
            <w:tcW w:w="2268" w:type="dxa"/>
          </w:tcPr>
          <w:p w:rsidR="001075E5" w:rsidRPr="004266CD" w:rsidRDefault="001075E5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075E5" w:rsidRPr="004266CD" w:rsidRDefault="001075E5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75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H </w:t>
            </w:r>
          </w:p>
        </w:tc>
        <w:tc>
          <w:tcPr>
            <w:tcW w:w="6241" w:type="dxa"/>
          </w:tcPr>
          <w:p w:rsidR="001075E5" w:rsidRPr="004266CD" w:rsidRDefault="00C24AFD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Mineral resources- use &amp; exploitation, environmental effects of extracting and using mineral resources</w:t>
            </w:r>
          </w:p>
        </w:tc>
      </w:tr>
      <w:tr w:rsidR="001075E5" w:rsidRPr="004266CD" w:rsidTr="00E91AF0">
        <w:tc>
          <w:tcPr>
            <w:tcW w:w="2268" w:type="dxa"/>
          </w:tcPr>
          <w:p w:rsidR="001075E5" w:rsidRPr="004266CD" w:rsidRDefault="001075E5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75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350" w:type="dxa"/>
          </w:tcPr>
          <w:p w:rsidR="001075E5" w:rsidRPr="004266CD" w:rsidRDefault="001075E5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66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241" w:type="dxa"/>
          </w:tcPr>
          <w:p w:rsidR="001075E5" w:rsidRPr="004266CD" w:rsidRDefault="00C24AFD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Food resources- World food problem, Changes caused by  agriculture &amp; over grazing,</w:t>
            </w:r>
          </w:p>
        </w:tc>
      </w:tr>
      <w:tr w:rsidR="001075E5" w:rsidRPr="004266CD" w:rsidTr="00E91AF0">
        <w:tc>
          <w:tcPr>
            <w:tcW w:w="2268" w:type="dxa"/>
          </w:tcPr>
          <w:p w:rsidR="001075E5" w:rsidRPr="004266CD" w:rsidRDefault="001075E5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075E5" w:rsidRPr="004266CD" w:rsidRDefault="001075E5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66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241" w:type="dxa"/>
          </w:tcPr>
          <w:p w:rsidR="001075E5" w:rsidRPr="004266CD" w:rsidRDefault="00C24AFD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Effects of modern agriculture, fertilizers &amp; pesticide problems, water logging &amp; salinity</w:t>
            </w:r>
          </w:p>
        </w:tc>
      </w:tr>
      <w:tr w:rsidR="001075E5" w:rsidRPr="004266CD" w:rsidTr="00E91AF0">
        <w:tc>
          <w:tcPr>
            <w:tcW w:w="2268" w:type="dxa"/>
          </w:tcPr>
          <w:p w:rsidR="001075E5" w:rsidRPr="004266CD" w:rsidRDefault="001075E5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075E5" w:rsidRPr="004266CD" w:rsidRDefault="001075E5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0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241" w:type="dxa"/>
          </w:tcPr>
          <w:p w:rsidR="001075E5" w:rsidRPr="004266CD" w:rsidRDefault="00C24AFD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Energy resources- Growing energy need, Renewable &amp; non- renewable energy source, use of alternate energy sources</w:t>
            </w:r>
          </w:p>
        </w:tc>
      </w:tr>
      <w:tr w:rsidR="001075E5" w:rsidRPr="004266CD" w:rsidTr="00E91AF0">
        <w:tc>
          <w:tcPr>
            <w:tcW w:w="2268" w:type="dxa"/>
          </w:tcPr>
          <w:p w:rsidR="001075E5" w:rsidRPr="004266CD" w:rsidRDefault="001075E5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075E5" w:rsidRPr="004266CD" w:rsidRDefault="001075E5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60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241" w:type="dxa"/>
          </w:tcPr>
          <w:p w:rsidR="001075E5" w:rsidRPr="004266CD" w:rsidRDefault="00C24AFD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Case studies, Land resources- land as a resource, land degradation, man induces landslides, </w:t>
            </w:r>
          </w:p>
        </w:tc>
      </w:tr>
      <w:tr w:rsidR="001075E5" w:rsidRPr="004266CD" w:rsidTr="00E91AF0">
        <w:tc>
          <w:tcPr>
            <w:tcW w:w="2268" w:type="dxa"/>
          </w:tcPr>
          <w:p w:rsidR="001075E5" w:rsidRPr="004266CD" w:rsidRDefault="001075E5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075E5" w:rsidRPr="004266CD" w:rsidRDefault="001075E5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75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H </w:t>
            </w:r>
          </w:p>
        </w:tc>
        <w:tc>
          <w:tcPr>
            <w:tcW w:w="6241" w:type="dxa"/>
          </w:tcPr>
          <w:p w:rsidR="001075E5" w:rsidRPr="004266CD" w:rsidRDefault="00C24AFD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Soil erosion, desertification</w:t>
            </w:r>
          </w:p>
        </w:tc>
      </w:tr>
      <w:tr w:rsidR="001075E5" w:rsidRPr="004266CD" w:rsidTr="00E91AF0">
        <w:tc>
          <w:tcPr>
            <w:tcW w:w="2268" w:type="dxa"/>
          </w:tcPr>
          <w:p w:rsidR="001075E5" w:rsidRPr="004266CD" w:rsidRDefault="001075E5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75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350" w:type="dxa"/>
          </w:tcPr>
          <w:p w:rsidR="001075E5" w:rsidRPr="004266CD" w:rsidRDefault="001075E5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66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241" w:type="dxa"/>
          </w:tcPr>
          <w:p w:rsidR="001075E5" w:rsidRPr="004266CD" w:rsidRDefault="00C24AFD" w:rsidP="0010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Role of individual in conservation of natural </w:t>
            </w:r>
            <w:r w:rsidR="00333ACE">
              <w:rPr>
                <w:rFonts w:ascii="Times New Roman" w:hAnsi="Times New Roman" w:cs="Times New Roman"/>
                <w:sz w:val="24"/>
                <w:szCs w:val="24"/>
              </w:rPr>
              <w:t>resources</w:t>
            </w:r>
            <w:r w:rsidR="00486879">
              <w:rPr>
                <w:rFonts w:ascii="Times New Roman" w:hAnsi="Times New Roman" w:cs="Times New Roman"/>
                <w:sz w:val="24"/>
                <w:szCs w:val="24"/>
              </w:rPr>
              <w:t>, Equitable use of resources for sustainable life styles</w:t>
            </w:r>
          </w:p>
        </w:tc>
      </w:tr>
      <w:tr w:rsidR="00F12AD0" w:rsidRPr="004266CD" w:rsidTr="00E91AF0">
        <w:tc>
          <w:tcPr>
            <w:tcW w:w="2268" w:type="dxa"/>
          </w:tcPr>
          <w:p w:rsidR="00F12AD0" w:rsidRPr="004266CD" w:rsidRDefault="00F12AD0" w:rsidP="00F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12AD0" w:rsidRPr="004266CD" w:rsidRDefault="00F12AD0" w:rsidP="00F1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66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241" w:type="dxa"/>
          </w:tcPr>
          <w:p w:rsidR="00F12AD0" w:rsidRPr="004266CD" w:rsidRDefault="00333ACE" w:rsidP="00F1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Unit-3- Ecosystem: concept of ecosystem, structure of ecosystem </w:t>
            </w:r>
          </w:p>
        </w:tc>
      </w:tr>
      <w:tr w:rsidR="00F12AD0" w:rsidRPr="004266CD" w:rsidTr="00E91AF0">
        <w:tc>
          <w:tcPr>
            <w:tcW w:w="2268" w:type="dxa"/>
          </w:tcPr>
          <w:p w:rsidR="00F12AD0" w:rsidRPr="004266CD" w:rsidRDefault="00F12AD0" w:rsidP="00F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12AD0" w:rsidRPr="004266CD" w:rsidRDefault="00F12AD0" w:rsidP="00F1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0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241" w:type="dxa"/>
          </w:tcPr>
          <w:p w:rsidR="00F12AD0" w:rsidRPr="004266CD" w:rsidRDefault="00333ACE" w:rsidP="00F1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Function of e</w:t>
            </w:r>
            <w:r w:rsidR="008655D9">
              <w:rPr>
                <w:rFonts w:ascii="Times New Roman" w:hAnsi="Times New Roman" w:cs="Times New Roman"/>
                <w:sz w:val="24"/>
                <w:szCs w:val="24"/>
              </w:rPr>
              <w:t xml:space="preserve">cosystem, Producers, </w:t>
            </w:r>
            <w:proofErr w:type="spellStart"/>
            <w:r w:rsidR="008655D9">
              <w:rPr>
                <w:rFonts w:ascii="Times New Roman" w:hAnsi="Times New Roman" w:cs="Times New Roman"/>
                <w:sz w:val="24"/>
                <w:szCs w:val="24"/>
              </w:rPr>
              <w:t>consumers,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decomposers</w:t>
            </w:r>
            <w:proofErr w:type="spellEnd"/>
          </w:p>
        </w:tc>
      </w:tr>
      <w:tr w:rsidR="00F12AD0" w:rsidRPr="004266CD" w:rsidTr="00E91AF0">
        <w:tc>
          <w:tcPr>
            <w:tcW w:w="2268" w:type="dxa"/>
          </w:tcPr>
          <w:p w:rsidR="00F12AD0" w:rsidRPr="004266CD" w:rsidRDefault="00F12AD0" w:rsidP="00F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12AD0" w:rsidRPr="004266CD" w:rsidRDefault="00F12AD0" w:rsidP="00F1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60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241" w:type="dxa"/>
          </w:tcPr>
          <w:p w:rsidR="00F12AD0" w:rsidRPr="004266CD" w:rsidRDefault="00333ACE" w:rsidP="00F1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Energy flow in eco system ,ecological succession</w:t>
            </w:r>
          </w:p>
        </w:tc>
      </w:tr>
      <w:tr w:rsidR="00F12AD0" w:rsidRPr="004266CD" w:rsidTr="00E91AF0">
        <w:tc>
          <w:tcPr>
            <w:tcW w:w="2268" w:type="dxa"/>
          </w:tcPr>
          <w:p w:rsidR="00F12AD0" w:rsidRPr="004266CD" w:rsidRDefault="00F12AD0" w:rsidP="00F12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12AD0" w:rsidRPr="004266CD" w:rsidRDefault="00F12AD0" w:rsidP="00F1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75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H </w:t>
            </w:r>
          </w:p>
        </w:tc>
        <w:tc>
          <w:tcPr>
            <w:tcW w:w="6241" w:type="dxa"/>
          </w:tcPr>
          <w:p w:rsidR="00F12AD0" w:rsidRPr="004266CD" w:rsidRDefault="00333ACE" w:rsidP="00F1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Food chain, food web, ecological pyramid</w:t>
            </w:r>
          </w:p>
        </w:tc>
      </w:tr>
      <w:tr w:rsidR="00F12AD0" w:rsidRPr="004266CD" w:rsidTr="00E91AF0">
        <w:tc>
          <w:tcPr>
            <w:tcW w:w="2268" w:type="dxa"/>
          </w:tcPr>
          <w:p w:rsidR="00F12AD0" w:rsidRPr="004266CD" w:rsidRDefault="00F12AD0" w:rsidP="00F1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75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350" w:type="dxa"/>
          </w:tcPr>
          <w:p w:rsidR="00F12AD0" w:rsidRPr="004266CD" w:rsidRDefault="00F12AD0" w:rsidP="00F1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66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241" w:type="dxa"/>
          </w:tcPr>
          <w:p w:rsidR="00F12AD0" w:rsidRPr="004266CD" w:rsidRDefault="00333ACE" w:rsidP="00F1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Forest ecosystem- definition, types, characteristics</w:t>
            </w:r>
          </w:p>
        </w:tc>
      </w:tr>
      <w:tr w:rsidR="001F1998" w:rsidRPr="004266CD" w:rsidTr="00E91AF0">
        <w:tc>
          <w:tcPr>
            <w:tcW w:w="2268" w:type="dxa"/>
          </w:tcPr>
          <w:p w:rsidR="001F1998" w:rsidRPr="004266CD" w:rsidRDefault="001F1998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F1998" w:rsidRPr="004266CD" w:rsidRDefault="001F1998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66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241" w:type="dxa"/>
          </w:tcPr>
          <w:p w:rsidR="001F1998" w:rsidRPr="004266CD" w:rsidRDefault="00333ACE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Forest ecosystem- structure &amp; function</w:t>
            </w:r>
          </w:p>
        </w:tc>
      </w:tr>
      <w:tr w:rsidR="001F1998" w:rsidRPr="004266CD" w:rsidTr="00E91AF0">
        <w:tc>
          <w:tcPr>
            <w:tcW w:w="2268" w:type="dxa"/>
          </w:tcPr>
          <w:p w:rsidR="001F1998" w:rsidRPr="004266CD" w:rsidRDefault="001F1998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F1998" w:rsidRPr="004266CD" w:rsidRDefault="001F1998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0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241" w:type="dxa"/>
          </w:tcPr>
          <w:p w:rsidR="001F1998" w:rsidRPr="004266CD" w:rsidRDefault="00333ACE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 ecosystem</w:t>
            </w:r>
          </w:p>
        </w:tc>
      </w:tr>
      <w:tr w:rsidR="001F1998" w:rsidRPr="004266CD" w:rsidTr="00E91AF0">
        <w:tc>
          <w:tcPr>
            <w:tcW w:w="2268" w:type="dxa"/>
          </w:tcPr>
          <w:p w:rsidR="001F1998" w:rsidRPr="004266CD" w:rsidRDefault="001F1998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F1998" w:rsidRPr="004266CD" w:rsidRDefault="001F1998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60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241" w:type="dxa"/>
          </w:tcPr>
          <w:p w:rsidR="001F1998" w:rsidRPr="004266CD" w:rsidRDefault="00333ACE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Stream  ecosystem</w:t>
            </w:r>
          </w:p>
        </w:tc>
      </w:tr>
      <w:tr w:rsidR="001F1998" w:rsidRPr="004266CD" w:rsidTr="00E91AF0">
        <w:tc>
          <w:tcPr>
            <w:tcW w:w="2268" w:type="dxa"/>
          </w:tcPr>
          <w:p w:rsidR="001F1998" w:rsidRPr="004266CD" w:rsidRDefault="001F1998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F1998" w:rsidRPr="004266CD" w:rsidRDefault="001F1998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75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H </w:t>
            </w:r>
          </w:p>
        </w:tc>
        <w:tc>
          <w:tcPr>
            <w:tcW w:w="6241" w:type="dxa"/>
          </w:tcPr>
          <w:p w:rsidR="00220291" w:rsidRPr="004266CD" w:rsidRDefault="00333ACE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Lake  ecosystem</w:t>
            </w:r>
          </w:p>
        </w:tc>
      </w:tr>
      <w:tr w:rsidR="001F1998" w:rsidRPr="004266CD" w:rsidTr="00E91AF0">
        <w:tc>
          <w:tcPr>
            <w:tcW w:w="2268" w:type="dxa"/>
          </w:tcPr>
          <w:p w:rsidR="001F1998" w:rsidRPr="004266CD" w:rsidRDefault="001F1998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075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350" w:type="dxa"/>
          </w:tcPr>
          <w:p w:rsidR="001F1998" w:rsidRPr="004266CD" w:rsidRDefault="001F1998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66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241" w:type="dxa"/>
          </w:tcPr>
          <w:p w:rsidR="001F1998" w:rsidRPr="004266CD" w:rsidRDefault="00333ACE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River  ecosystem</w:t>
            </w:r>
          </w:p>
        </w:tc>
      </w:tr>
      <w:tr w:rsidR="001F1998" w:rsidRPr="004266CD" w:rsidTr="00E91AF0">
        <w:tc>
          <w:tcPr>
            <w:tcW w:w="2268" w:type="dxa"/>
          </w:tcPr>
          <w:p w:rsidR="001F1998" w:rsidRPr="004266CD" w:rsidRDefault="001F1998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F1998" w:rsidRPr="004266CD" w:rsidRDefault="001F1998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66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241" w:type="dxa"/>
          </w:tcPr>
          <w:p w:rsidR="001F1998" w:rsidRPr="004266CD" w:rsidRDefault="00333ACE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Ocean  ecosystem</w:t>
            </w:r>
          </w:p>
        </w:tc>
      </w:tr>
      <w:tr w:rsidR="00705230" w:rsidRPr="004266CD" w:rsidTr="00E91AF0">
        <w:tc>
          <w:tcPr>
            <w:tcW w:w="2268" w:type="dxa"/>
          </w:tcPr>
          <w:p w:rsidR="00705230" w:rsidRPr="004266CD" w:rsidRDefault="00705230" w:rsidP="0070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05230" w:rsidRPr="004266CD" w:rsidRDefault="00705230" w:rsidP="007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0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241" w:type="dxa"/>
          </w:tcPr>
          <w:p w:rsidR="00705230" w:rsidRPr="004266CD" w:rsidRDefault="00C62A06" w:rsidP="0033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Estuaries ecosystem</w:t>
            </w:r>
          </w:p>
        </w:tc>
      </w:tr>
      <w:tr w:rsidR="00705230" w:rsidRPr="004266CD" w:rsidTr="00E91AF0">
        <w:tc>
          <w:tcPr>
            <w:tcW w:w="2268" w:type="dxa"/>
          </w:tcPr>
          <w:p w:rsidR="00705230" w:rsidRPr="004266CD" w:rsidRDefault="00705230" w:rsidP="0070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05230" w:rsidRPr="004266CD" w:rsidRDefault="00705230" w:rsidP="007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60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241" w:type="dxa"/>
          </w:tcPr>
          <w:p w:rsidR="00705230" w:rsidRPr="004266CD" w:rsidRDefault="00C62A06" w:rsidP="0070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-4- Biodiversity &amp; its conservation: introduction, definition, genetics, species, and ecosystem diversity</w:t>
            </w:r>
          </w:p>
        </w:tc>
      </w:tr>
      <w:tr w:rsidR="001F1998" w:rsidRPr="004266CD" w:rsidTr="00E91AF0">
        <w:tc>
          <w:tcPr>
            <w:tcW w:w="2268" w:type="dxa"/>
          </w:tcPr>
          <w:p w:rsidR="001F1998" w:rsidRPr="004266CD" w:rsidRDefault="001F1998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F1998" w:rsidRPr="004266CD" w:rsidRDefault="001F1998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75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H </w:t>
            </w:r>
          </w:p>
        </w:tc>
        <w:tc>
          <w:tcPr>
            <w:tcW w:w="6241" w:type="dxa"/>
          </w:tcPr>
          <w:p w:rsidR="001F1998" w:rsidRPr="004266CD" w:rsidRDefault="00C62A06" w:rsidP="00333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Biogeographically classification of India</w:t>
            </w:r>
          </w:p>
        </w:tc>
      </w:tr>
      <w:tr w:rsidR="001F1998" w:rsidRPr="004266CD" w:rsidTr="00E91AF0">
        <w:tc>
          <w:tcPr>
            <w:tcW w:w="2268" w:type="dxa"/>
          </w:tcPr>
          <w:p w:rsidR="001F1998" w:rsidRPr="004266CD" w:rsidRDefault="001F1998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075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350" w:type="dxa"/>
          </w:tcPr>
          <w:p w:rsidR="001F1998" w:rsidRPr="004266CD" w:rsidRDefault="001F1998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66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241" w:type="dxa"/>
          </w:tcPr>
          <w:p w:rsidR="001F1998" w:rsidRPr="004266CD" w:rsidRDefault="00C62A06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Value of biodiversity</w:t>
            </w:r>
          </w:p>
        </w:tc>
      </w:tr>
      <w:tr w:rsidR="001F1998" w:rsidRPr="004266CD" w:rsidTr="00E91AF0">
        <w:tc>
          <w:tcPr>
            <w:tcW w:w="2268" w:type="dxa"/>
          </w:tcPr>
          <w:p w:rsidR="001F1998" w:rsidRPr="004266CD" w:rsidRDefault="001F1998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F1998" w:rsidRPr="004266CD" w:rsidRDefault="001F1998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66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241" w:type="dxa"/>
          </w:tcPr>
          <w:p w:rsidR="001F1998" w:rsidRPr="004266CD" w:rsidRDefault="00C62A06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Biodiversity at global level</w:t>
            </w:r>
          </w:p>
        </w:tc>
      </w:tr>
      <w:tr w:rsidR="001F1998" w:rsidRPr="004266CD" w:rsidTr="00E91AF0">
        <w:tc>
          <w:tcPr>
            <w:tcW w:w="2268" w:type="dxa"/>
          </w:tcPr>
          <w:p w:rsidR="001F1998" w:rsidRPr="004266CD" w:rsidRDefault="001F1998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F1998" w:rsidRPr="004266CD" w:rsidRDefault="001F1998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0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241" w:type="dxa"/>
          </w:tcPr>
          <w:p w:rsidR="001F1998" w:rsidRPr="004266CD" w:rsidRDefault="00C62A06" w:rsidP="00C62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Biodiversity at national level</w:t>
            </w:r>
          </w:p>
        </w:tc>
      </w:tr>
      <w:tr w:rsidR="001F1998" w:rsidRPr="004266CD" w:rsidTr="00E91AF0">
        <w:tc>
          <w:tcPr>
            <w:tcW w:w="2268" w:type="dxa"/>
          </w:tcPr>
          <w:p w:rsidR="001F1998" w:rsidRPr="004266CD" w:rsidRDefault="001F1998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F1998" w:rsidRPr="004266CD" w:rsidRDefault="001F1998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60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241" w:type="dxa"/>
          </w:tcPr>
          <w:p w:rsidR="001F1998" w:rsidRPr="004266CD" w:rsidRDefault="00C62A06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Habitat loss, poaching of wild life</w:t>
            </w:r>
          </w:p>
        </w:tc>
      </w:tr>
      <w:tr w:rsidR="001F1998" w:rsidRPr="004266CD" w:rsidTr="00E91AF0">
        <w:tc>
          <w:tcPr>
            <w:tcW w:w="2268" w:type="dxa"/>
          </w:tcPr>
          <w:p w:rsidR="001F1998" w:rsidRPr="004266CD" w:rsidRDefault="001F1998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F1998" w:rsidRPr="004266CD" w:rsidRDefault="001F1998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75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H </w:t>
            </w:r>
          </w:p>
        </w:tc>
        <w:tc>
          <w:tcPr>
            <w:tcW w:w="6241" w:type="dxa"/>
          </w:tcPr>
          <w:p w:rsidR="001F1998" w:rsidRPr="004266CD" w:rsidRDefault="00C62A06" w:rsidP="001F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 wildlife conflicts</w:t>
            </w:r>
          </w:p>
        </w:tc>
      </w:tr>
      <w:tr w:rsidR="00797D84" w:rsidRPr="004266CD" w:rsidTr="00E91AF0">
        <w:trPr>
          <w:trHeight w:val="60"/>
        </w:trPr>
        <w:tc>
          <w:tcPr>
            <w:tcW w:w="2268" w:type="dxa"/>
          </w:tcPr>
          <w:p w:rsidR="00797D84" w:rsidRPr="004266CD" w:rsidRDefault="00797D84" w:rsidP="0079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075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350" w:type="dxa"/>
          </w:tcPr>
          <w:p w:rsidR="00797D84" w:rsidRPr="004266CD" w:rsidRDefault="00797D84" w:rsidP="0079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66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241" w:type="dxa"/>
          </w:tcPr>
          <w:p w:rsidR="00797D84" w:rsidRPr="004266CD" w:rsidRDefault="00C62A06" w:rsidP="0079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Doubt clearing </w:t>
            </w:r>
          </w:p>
        </w:tc>
      </w:tr>
      <w:tr w:rsidR="00797D84" w:rsidRPr="004266CD" w:rsidTr="00E91AF0">
        <w:tc>
          <w:tcPr>
            <w:tcW w:w="2268" w:type="dxa"/>
          </w:tcPr>
          <w:p w:rsidR="00797D84" w:rsidRPr="004266CD" w:rsidRDefault="00797D84" w:rsidP="0079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97D84" w:rsidRPr="004266CD" w:rsidRDefault="00797D84" w:rsidP="0079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66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241" w:type="dxa"/>
          </w:tcPr>
          <w:p w:rsidR="00797D84" w:rsidRPr="004266CD" w:rsidRDefault="00C62A06" w:rsidP="0079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Unit-5- Environmental pollution: introduction, definition</w:t>
            </w:r>
          </w:p>
        </w:tc>
      </w:tr>
      <w:tr w:rsidR="00797D84" w:rsidRPr="004266CD" w:rsidTr="00E91AF0">
        <w:tc>
          <w:tcPr>
            <w:tcW w:w="2268" w:type="dxa"/>
          </w:tcPr>
          <w:p w:rsidR="00797D84" w:rsidRPr="004266CD" w:rsidRDefault="00797D84" w:rsidP="0079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97D84" w:rsidRPr="004266CD" w:rsidRDefault="00797D84" w:rsidP="0079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0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241" w:type="dxa"/>
          </w:tcPr>
          <w:p w:rsidR="00797D84" w:rsidRPr="004266CD" w:rsidRDefault="00C62A06" w:rsidP="0079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 pollution</w:t>
            </w:r>
          </w:p>
        </w:tc>
      </w:tr>
      <w:tr w:rsidR="00797D84" w:rsidRPr="004266CD" w:rsidTr="00E91AF0">
        <w:tc>
          <w:tcPr>
            <w:tcW w:w="2268" w:type="dxa"/>
          </w:tcPr>
          <w:p w:rsidR="00797D84" w:rsidRPr="004266CD" w:rsidRDefault="00797D84" w:rsidP="0079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97D84" w:rsidRPr="004266CD" w:rsidRDefault="00797D84" w:rsidP="0079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60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241" w:type="dxa"/>
          </w:tcPr>
          <w:p w:rsidR="00797D84" w:rsidRPr="004266CD" w:rsidRDefault="00C62A06" w:rsidP="0079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Control of air pollution</w:t>
            </w:r>
          </w:p>
        </w:tc>
      </w:tr>
      <w:tr w:rsidR="00797D84" w:rsidRPr="004266CD" w:rsidTr="00E91AF0">
        <w:tc>
          <w:tcPr>
            <w:tcW w:w="2268" w:type="dxa"/>
          </w:tcPr>
          <w:p w:rsidR="00797D84" w:rsidRPr="004266CD" w:rsidRDefault="00797D84" w:rsidP="0079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97D84" w:rsidRPr="004266CD" w:rsidRDefault="00797D84" w:rsidP="0079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75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H </w:t>
            </w:r>
          </w:p>
        </w:tc>
        <w:tc>
          <w:tcPr>
            <w:tcW w:w="6241" w:type="dxa"/>
          </w:tcPr>
          <w:p w:rsidR="00797D84" w:rsidRPr="004266CD" w:rsidRDefault="00C62A06" w:rsidP="0079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 pollution</w:t>
            </w:r>
          </w:p>
        </w:tc>
      </w:tr>
      <w:tr w:rsidR="00797D84" w:rsidRPr="004266CD" w:rsidTr="00E91AF0">
        <w:tc>
          <w:tcPr>
            <w:tcW w:w="2268" w:type="dxa"/>
          </w:tcPr>
          <w:p w:rsidR="00797D84" w:rsidRPr="004266CD" w:rsidRDefault="00797D84" w:rsidP="0079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075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350" w:type="dxa"/>
          </w:tcPr>
          <w:p w:rsidR="00797D84" w:rsidRPr="004266CD" w:rsidRDefault="00797D84" w:rsidP="0079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66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241" w:type="dxa"/>
          </w:tcPr>
          <w:p w:rsidR="00797D84" w:rsidRPr="004266CD" w:rsidRDefault="00C62A06" w:rsidP="0079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Control of water  pollution</w:t>
            </w:r>
          </w:p>
        </w:tc>
      </w:tr>
      <w:tr w:rsidR="00797D84" w:rsidRPr="004266CD" w:rsidTr="00E91AF0">
        <w:tc>
          <w:tcPr>
            <w:tcW w:w="2268" w:type="dxa"/>
          </w:tcPr>
          <w:p w:rsidR="00797D84" w:rsidRPr="004266CD" w:rsidRDefault="00797D84" w:rsidP="0079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97D84" w:rsidRPr="004266CD" w:rsidRDefault="00797D84" w:rsidP="0079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66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241" w:type="dxa"/>
          </w:tcPr>
          <w:p w:rsidR="00797D84" w:rsidRPr="004266CD" w:rsidRDefault="00C62A06" w:rsidP="0079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Soil pollution</w:t>
            </w:r>
          </w:p>
        </w:tc>
      </w:tr>
      <w:tr w:rsidR="00797D84" w:rsidRPr="004266CD" w:rsidTr="00E91AF0">
        <w:tc>
          <w:tcPr>
            <w:tcW w:w="2268" w:type="dxa"/>
          </w:tcPr>
          <w:p w:rsidR="00797D84" w:rsidRPr="004266CD" w:rsidRDefault="00797D84" w:rsidP="0079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97D84" w:rsidRPr="004266CD" w:rsidRDefault="00797D84" w:rsidP="0079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0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241" w:type="dxa"/>
          </w:tcPr>
          <w:p w:rsidR="00797D84" w:rsidRPr="004266CD" w:rsidRDefault="00C62A06" w:rsidP="0079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Marine   pollution</w:t>
            </w:r>
          </w:p>
        </w:tc>
      </w:tr>
      <w:tr w:rsidR="00797D84" w:rsidRPr="004266CD" w:rsidTr="00E91AF0">
        <w:tc>
          <w:tcPr>
            <w:tcW w:w="2268" w:type="dxa"/>
          </w:tcPr>
          <w:p w:rsidR="00797D84" w:rsidRPr="004266CD" w:rsidRDefault="00797D84" w:rsidP="0079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97D84" w:rsidRPr="004266CD" w:rsidRDefault="00797D84" w:rsidP="0079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60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241" w:type="dxa"/>
          </w:tcPr>
          <w:p w:rsidR="00797D84" w:rsidRPr="004266CD" w:rsidRDefault="00C62A06" w:rsidP="0079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Noise  pollution</w:t>
            </w:r>
          </w:p>
        </w:tc>
      </w:tr>
      <w:tr w:rsidR="00797D84" w:rsidRPr="004266CD" w:rsidTr="00E91AF0">
        <w:tc>
          <w:tcPr>
            <w:tcW w:w="2268" w:type="dxa"/>
          </w:tcPr>
          <w:p w:rsidR="00797D84" w:rsidRPr="004266CD" w:rsidRDefault="00797D84" w:rsidP="0079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97D84" w:rsidRPr="004266CD" w:rsidRDefault="00797D84" w:rsidP="0079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75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H </w:t>
            </w:r>
          </w:p>
        </w:tc>
        <w:tc>
          <w:tcPr>
            <w:tcW w:w="6241" w:type="dxa"/>
          </w:tcPr>
          <w:p w:rsidR="00797D84" w:rsidRPr="004266CD" w:rsidRDefault="00C62A06" w:rsidP="0079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Thermal  pollution</w:t>
            </w:r>
          </w:p>
        </w:tc>
      </w:tr>
      <w:tr w:rsidR="004E269D" w:rsidRPr="004266CD" w:rsidTr="00E91AF0">
        <w:tc>
          <w:tcPr>
            <w:tcW w:w="2268" w:type="dxa"/>
          </w:tcPr>
          <w:p w:rsidR="004E269D" w:rsidRPr="004266CD" w:rsidRDefault="004E269D" w:rsidP="004E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075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350" w:type="dxa"/>
          </w:tcPr>
          <w:p w:rsidR="004E269D" w:rsidRPr="004266CD" w:rsidRDefault="004E269D" w:rsidP="004E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66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241" w:type="dxa"/>
          </w:tcPr>
          <w:p w:rsidR="004E269D" w:rsidRPr="004266CD" w:rsidRDefault="00C62A06" w:rsidP="004E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Nuclear  pollution</w:t>
            </w:r>
          </w:p>
        </w:tc>
      </w:tr>
      <w:tr w:rsidR="004E269D" w:rsidRPr="004266CD" w:rsidTr="00E91AF0">
        <w:tc>
          <w:tcPr>
            <w:tcW w:w="2268" w:type="dxa"/>
          </w:tcPr>
          <w:p w:rsidR="004E269D" w:rsidRPr="004266CD" w:rsidRDefault="004E269D" w:rsidP="004E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E269D" w:rsidRPr="004266CD" w:rsidRDefault="004E269D" w:rsidP="004E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66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241" w:type="dxa"/>
          </w:tcPr>
          <w:p w:rsidR="004E269D" w:rsidRPr="004266CD" w:rsidRDefault="00C62A06" w:rsidP="004E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Solid waste management- causes, effect</w:t>
            </w:r>
          </w:p>
        </w:tc>
      </w:tr>
      <w:tr w:rsidR="004E269D" w:rsidRPr="004266CD" w:rsidTr="00E91AF0">
        <w:tc>
          <w:tcPr>
            <w:tcW w:w="2268" w:type="dxa"/>
          </w:tcPr>
          <w:p w:rsidR="004E269D" w:rsidRPr="004266CD" w:rsidRDefault="004E269D" w:rsidP="004E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E269D" w:rsidRPr="004266CD" w:rsidRDefault="004E269D" w:rsidP="004E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0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241" w:type="dxa"/>
          </w:tcPr>
          <w:p w:rsidR="004E269D" w:rsidRPr="004266CD" w:rsidRDefault="00C62A06" w:rsidP="004E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Control measures</w:t>
            </w:r>
          </w:p>
        </w:tc>
      </w:tr>
      <w:tr w:rsidR="004E269D" w:rsidRPr="004266CD" w:rsidTr="00E91AF0">
        <w:tc>
          <w:tcPr>
            <w:tcW w:w="2268" w:type="dxa"/>
          </w:tcPr>
          <w:p w:rsidR="004E269D" w:rsidRPr="004266CD" w:rsidRDefault="004E269D" w:rsidP="004E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E269D" w:rsidRPr="004266CD" w:rsidRDefault="004E269D" w:rsidP="004E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60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241" w:type="dxa"/>
          </w:tcPr>
          <w:p w:rsidR="004E269D" w:rsidRPr="004266CD" w:rsidRDefault="00C62A06" w:rsidP="004E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Waste management</w:t>
            </w:r>
          </w:p>
        </w:tc>
      </w:tr>
      <w:tr w:rsidR="004E269D" w:rsidRPr="004266CD" w:rsidTr="00E91AF0">
        <w:tc>
          <w:tcPr>
            <w:tcW w:w="2268" w:type="dxa"/>
          </w:tcPr>
          <w:p w:rsidR="004E269D" w:rsidRPr="004266CD" w:rsidRDefault="004E269D" w:rsidP="004E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E269D" w:rsidRPr="004266CD" w:rsidRDefault="004E269D" w:rsidP="004E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75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H </w:t>
            </w:r>
          </w:p>
        </w:tc>
        <w:tc>
          <w:tcPr>
            <w:tcW w:w="6241" w:type="dxa"/>
          </w:tcPr>
          <w:p w:rsidR="004E269D" w:rsidRPr="004266CD" w:rsidRDefault="00C62A06" w:rsidP="004E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Role of individual in prevention of pollution</w:t>
            </w:r>
          </w:p>
        </w:tc>
      </w:tr>
      <w:tr w:rsidR="001A6067" w:rsidRPr="004266CD" w:rsidTr="00E91AF0">
        <w:tc>
          <w:tcPr>
            <w:tcW w:w="2268" w:type="dxa"/>
          </w:tcPr>
          <w:p w:rsidR="001A6067" w:rsidRPr="004266CD" w:rsidRDefault="001A6067" w:rsidP="001A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075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350" w:type="dxa"/>
          </w:tcPr>
          <w:p w:rsidR="001A6067" w:rsidRPr="004266CD" w:rsidRDefault="001A6067" w:rsidP="001A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66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241" w:type="dxa"/>
          </w:tcPr>
          <w:p w:rsidR="001A6067" w:rsidRPr="004266CD" w:rsidRDefault="00C62A06" w:rsidP="001A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Flood ma</w:t>
            </w:r>
            <w:r w:rsidR="000F445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gement</w:t>
            </w:r>
          </w:p>
        </w:tc>
      </w:tr>
      <w:tr w:rsidR="001A6067" w:rsidRPr="004266CD" w:rsidTr="00E91AF0">
        <w:tc>
          <w:tcPr>
            <w:tcW w:w="2268" w:type="dxa"/>
          </w:tcPr>
          <w:p w:rsidR="001A6067" w:rsidRPr="004266CD" w:rsidRDefault="001A6067" w:rsidP="001A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A6067" w:rsidRPr="004266CD" w:rsidRDefault="001A6067" w:rsidP="001A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66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241" w:type="dxa"/>
          </w:tcPr>
          <w:p w:rsidR="001A6067" w:rsidRPr="004266CD" w:rsidRDefault="000F4458" w:rsidP="001A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Earth quake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magement</w:t>
            </w:r>
            <w:proofErr w:type="spellEnd"/>
          </w:p>
        </w:tc>
      </w:tr>
      <w:tr w:rsidR="001A6067" w:rsidRPr="004266CD" w:rsidTr="00E91AF0">
        <w:tc>
          <w:tcPr>
            <w:tcW w:w="2268" w:type="dxa"/>
          </w:tcPr>
          <w:p w:rsidR="001A6067" w:rsidRPr="004266CD" w:rsidRDefault="001A6067" w:rsidP="001A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A6067" w:rsidRPr="004266CD" w:rsidRDefault="001A6067" w:rsidP="001A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0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241" w:type="dxa"/>
          </w:tcPr>
          <w:p w:rsidR="001A6067" w:rsidRPr="004266CD" w:rsidRDefault="000F4458" w:rsidP="001A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Cyclone management</w:t>
            </w:r>
          </w:p>
        </w:tc>
      </w:tr>
      <w:tr w:rsidR="001A6067" w:rsidRPr="004266CD" w:rsidTr="00E91AF0">
        <w:tc>
          <w:tcPr>
            <w:tcW w:w="2268" w:type="dxa"/>
          </w:tcPr>
          <w:p w:rsidR="001A6067" w:rsidRPr="004266CD" w:rsidRDefault="001A6067" w:rsidP="001A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A6067" w:rsidRPr="004266CD" w:rsidRDefault="001A6067" w:rsidP="001A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60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241" w:type="dxa"/>
          </w:tcPr>
          <w:p w:rsidR="001A6067" w:rsidRPr="004266CD" w:rsidRDefault="000F4458" w:rsidP="001A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Landslides management</w:t>
            </w:r>
          </w:p>
        </w:tc>
      </w:tr>
      <w:tr w:rsidR="001A6067" w:rsidRPr="004266CD" w:rsidTr="00E91AF0">
        <w:tc>
          <w:tcPr>
            <w:tcW w:w="2268" w:type="dxa"/>
          </w:tcPr>
          <w:p w:rsidR="001A6067" w:rsidRPr="004266CD" w:rsidRDefault="001A6067" w:rsidP="001A6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A6067" w:rsidRPr="004266CD" w:rsidRDefault="001A6067" w:rsidP="001A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75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H </w:t>
            </w:r>
          </w:p>
        </w:tc>
        <w:tc>
          <w:tcPr>
            <w:tcW w:w="6241" w:type="dxa"/>
          </w:tcPr>
          <w:p w:rsidR="001A6067" w:rsidRPr="004266CD" w:rsidRDefault="000F4458" w:rsidP="001A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Unit-6- Social issues &amp; the environment: </w:t>
            </w:r>
            <w:r w:rsidR="000F28CF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rom unsustainable to sustainable development</w:t>
            </w:r>
            <w:r w:rsidR="000F28CF">
              <w:rPr>
                <w:rFonts w:ascii="Times New Roman" w:hAnsi="Times New Roman" w:cs="Times New Roman"/>
                <w:sz w:val="24"/>
                <w:szCs w:val="24"/>
              </w:rPr>
              <w:t>, urban problems related to energy.</w:t>
            </w:r>
          </w:p>
        </w:tc>
      </w:tr>
      <w:tr w:rsidR="001A6067" w:rsidRPr="004266CD" w:rsidTr="00E91AF0">
        <w:tc>
          <w:tcPr>
            <w:tcW w:w="2268" w:type="dxa"/>
          </w:tcPr>
          <w:p w:rsidR="001A6067" w:rsidRPr="004266CD" w:rsidRDefault="001A6067" w:rsidP="001A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954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350" w:type="dxa"/>
          </w:tcPr>
          <w:p w:rsidR="001A6067" w:rsidRPr="004266CD" w:rsidRDefault="001A6067" w:rsidP="001A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66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241" w:type="dxa"/>
          </w:tcPr>
          <w:p w:rsidR="001A6067" w:rsidRPr="004266CD" w:rsidRDefault="000F28CF" w:rsidP="001A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 conservation , rain water harvesting</w:t>
            </w:r>
          </w:p>
        </w:tc>
      </w:tr>
      <w:tr w:rsidR="00427506" w:rsidRPr="004266CD" w:rsidTr="00E91AF0">
        <w:tc>
          <w:tcPr>
            <w:tcW w:w="2268" w:type="dxa"/>
          </w:tcPr>
          <w:p w:rsidR="00427506" w:rsidRPr="004266CD" w:rsidRDefault="00427506" w:rsidP="00427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27506" w:rsidRPr="004266CD" w:rsidRDefault="00427506" w:rsidP="004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66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241" w:type="dxa"/>
          </w:tcPr>
          <w:p w:rsidR="00427506" w:rsidRPr="004266CD" w:rsidRDefault="000F28CF" w:rsidP="004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Water shed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management,resettlement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rehabilitation of people; its problem and concern</w:t>
            </w:r>
          </w:p>
        </w:tc>
      </w:tr>
      <w:tr w:rsidR="00427506" w:rsidRPr="004266CD" w:rsidTr="00E91AF0">
        <w:tc>
          <w:tcPr>
            <w:tcW w:w="2268" w:type="dxa"/>
          </w:tcPr>
          <w:p w:rsidR="00427506" w:rsidRPr="004266CD" w:rsidRDefault="00427506" w:rsidP="00427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27506" w:rsidRPr="004266CD" w:rsidRDefault="00427506" w:rsidP="004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0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241" w:type="dxa"/>
          </w:tcPr>
          <w:p w:rsidR="00427506" w:rsidRPr="004266CD" w:rsidRDefault="000F28CF" w:rsidP="004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Environmental ethics: issue and possible solutions.</w:t>
            </w:r>
          </w:p>
        </w:tc>
      </w:tr>
      <w:tr w:rsidR="00427506" w:rsidRPr="004266CD" w:rsidTr="00E91AF0">
        <w:tc>
          <w:tcPr>
            <w:tcW w:w="2268" w:type="dxa"/>
          </w:tcPr>
          <w:p w:rsidR="00427506" w:rsidRPr="004266CD" w:rsidRDefault="00427506" w:rsidP="00427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27506" w:rsidRPr="004266CD" w:rsidRDefault="00427506" w:rsidP="004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60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241" w:type="dxa"/>
          </w:tcPr>
          <w:p w:rsidR="00427506" w:rsidRPr="004266CD" w:rsidRDefault="000F28CF" w:rsidP="004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Climate change, global warming</w:t>
            </w:r>
          </w:p>
        </w:tc>
      </w:tr>
      <w:tr w:rsidR="00427506" w:rsidRPr="004266CD" w:rsidTr="00E91AF0">
        <w:tc>
          <w:tcPr>
            <w:tcW w:w="2268" w:type="dxa"/>
          </w:tcPr>
          <w:p w:rsidR="00427506" w:rsidRPr="004266CD" w:rsidRDefault="00427506" w:rsidP="00427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27506" w:rsidRPr="004266CD" w:rsidRDefault="00427506" w:rsidP="004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75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H </w:t>
            </w:r>
          </w:p>
        </w:tc>
        <w:tc>
          <w:tcPr>
            <w:tcW w:w="6241" w:type="dxa"/>
          </w:tcPr>
          <w:p w:rsidR="00427506" w:rsidRPr="004266CD" w:rsidRDefault="000F28CF" w:rsidP="004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Acid rain , ozone layer depletion, </w:t>
            </w:r>
          </w:p>
        </w:tc>
      </w:tr>
      <w:tr w:rsidR="00427506" w:rsidRPr="004266CD" w:rsidTr="00E91AF0">
        <w:tc>
          <w:tcPr>
            <w:tcW w:w="2268" w:type="dxa"/>
          </w:tcPr>
          <w:p w:rsidR="00427506" w:rsidRPr="004266CD" w:rsidRDefault="00427506" w:rsidP="004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954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350" w:type="dxa"/>
          </w:tcPr>
          <w:p w:rsidR="00427506" w:rsidRPr="004266CD" w:rsidRDefault="00427506" w:rsidP="004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66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241" w:type="dxa"/>
          </w:tcPr>
          <w:p w:rsidR="00427506" w:rsidRPr="004266CD" w:rsidRDefault="000F28CF" w:rsidP="0086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Nuclear accidents and holocaust, </w:t>
            </w:r>
          </w:p>
        </w:tc>
      </w:tr>
      <w:tr w:rsidR="00427506" w:rsidRPr="004266CD" w:rsidTr="00E91AF0">
        <w:tc>
          <w:tcPr>
            <w:tcW w:w="2268" w:type="dxa"/>
          </w:tcPr>
          <w:p w:rsidR="00427506" w:rsidRPr="004266CD" w:rsidRDefault="00427506" w:rsidP="00427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27506" w:rsidRPr="004266CD" w:rsidRDefault="00427506" w:rsidP="004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66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241" w:type="dxa"/>
          </w:tcPr>
          <w:p w:rsidR="00427506" w:rsidRPr="004266CD" w:rsidRDefault="008655D9" w:rsidP="00427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case studies</w:t>
            </w:r>
          </w:p>
        </w:tc>
      </w:tr>
      <w:tr w:rsidR="007B05F3" w:rsidRPr="004266CD" w:rsidTr="00E91AF0">
        <w:tc>
          <w:tcPr>
            <w:tcW w:w="2268" w:type="dxa"/>
          </w:tcPr>
          <w:p w:rsidR="007B05F3" w:rsidRPr="004266CD" w:rsidRDefault="007B05F3" w:rsidP="007B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B05F3" w:rsidRPr="004266CD" w:rsidRDefault="007B05F3" w:rsidP="007B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0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241" w:type="dxa"/>
          </w:tcPr>
          <w:p w:rsidR="008655D9" w:rsidRPr="004266CD" w:rsidRDefault="008655D9" w:rsidP="007B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Air </w:t>
            </w:r>
            <w:r w:rsidR="000F28CF">
              <w:rPr>
                <w:rFonts w:ascii="Times New Roman" w:hAnsi="Times New Roman" w:cs="Times New Roman"/>
                <w:sz w:val="24"/>
                <w:szCs w:val="24"/>
              </w:rPr>
              <w:t>( prevention and control of pollution ) Act</w:t>
            </w:r>
          </w:p>
        </w:tc>
      </w:tr>
      <w:tr w:rsidR="007B05F3" w:rsidRPr="004266CD" w:rsidTr="00E91AF0">
        <w:tc>
          <w:tcPr>
            <w:tcW w:w="2268" w:type="dxa"/>
          </w:tcPr>
          <w:p w:rsidR="007B05F3" w:rsidRPr="004266CD" w:rsidRDefault="007B05F3" w:rsidP="007B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B05F3" w:rsidRPr="004266CD" w:rsidRDefault="007B05F3" w:rsidP="007B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60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241" w:type="dxa"/>
          </w:tcPr>
          <w:p w:rsidR="007B05F3" w:rsidRPr="004266CD" w:rsidRDefault="008655D9" w:rsidP="0086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 ( prevention and control of pollution ) Act</w:t>
            </w:r>
          </w:p>
        </w:tc>
      </w:tr>
      <w:tr w:rsidR="007B05F3" w:rsidRPr="004266CD" w:rsidTr="00E91AF0">
        <w:tc>
          <w:tcPr>
            <w:tcW w:w="2268" w:type="dxa"/>
          </w:tcPr>
          <w:p w:rsidR="007B05F3" w:rsidRPr="004266CD" w:rsidRDefault="007B05F3" w:rsidP="007B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B05F3" w:rsidRPr="004266CD" w:rsidRDefault="007B05F3" w:rsidP="007B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75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H </w:t>
            </w:r>
          </w:p>
        </w:tc>
        <w:tc>
          <w:tcPr>
            <w:tcW w:w="6241" w:type="dxa"/>
          </w:tcPr>
          <w:p w:rsidR="007B05F3" w:rsidRPr="004266CD" w:rsidRDefault="008655D9" w:rsidP="007B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 awareness</w:t>
            </w:r>
          </w:p>
        </w:tc>
      </w:tr>
      <w:tr w:rsidR="007B05F3" w:rsidRPr="004266CD" w:rsidTr="00E91AF0">
        <w:tc>
          <w:tcPr>
            <w:tcW w:w="2268" w:type="dxa"/>
          </w:tcPr>
          <w:p w:rsidR="007B05F3" w:rsidRPr="004266CD" w:rsidRDefault="007B05F3" w:rsidP="007B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954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350" w:type="dxa"/>
          </w:tcPr>
          <w:p w:rsidR="007B05F3" w:rsidRPr="004266CD" w:rsidRDefault="007B05F3" w:rsidP="007B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66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241" w:type="dxa"/>
          </w:tcPr>
          <w:p w:rsidR="007B05F3" w:rsidRPr="004266CD" w:rsidRDefault="008655D9" w:rsidP="007B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Doubt clearing</w:t>
            </w:r>
          </w:p>
        </w:tc>
      </w:tr>
      <w:tr w:rsidR="007B05F3" w:rsidRPr="004266CD" w:rsidTr="00E91AF0">
        <w:tc>
          <w:tcPr>
            <w:tcW w:w="2268" w:type="dxa"/>
          </w:tcPr>
          <w:p w:rsidR="007B05F3" w:rsidRPr="004266CD" w:rsidRDefault="007B05F3" w:rsidP="007B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B05F3" w:rsidRPr="004266CD" w:rsidRDefault="007B05F3" w:rsidP="007B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66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241" w:type="dxa"/>
          </w:tcPr>
          <w:p w:rsidR="007B05F3" w:rsidRPr="004266CD" w:rsidRDefault="008655D9" w:rsidP="007B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7- Human population and the Environment: population growth and variation among nations (introduction)</w:t>
            </w:r>
          </w:p>
        </w:tc>
      </w:tr>
      <w:tr w:rsidR="007B05F3" w:rsidRPr="004266CD" w:rsidTr="00E91AF0">
        <w:tc>
          <w:tcPr>
            <w:tcW w:w="2268" w:type="dxa"/>
          </w:tcPr>
          <w:p w:rsidR="007B05F3" w:rsidRPr="004266CD" w:rsidRDefault="007B05F3" w:rsidP="007B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B05F3" w:rsidRPr="004266CD" w:rsidRDefault="007B05F3" w:rsidP="007B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0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241" w:type="dxa"/>
          </w:tcPr>
          <w:p w:rsidR="007B05F3" w:rsidRPr="004266CD" w:rsidRDefault="008655D9" w:rsidP="007B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population growth and variation among nations</w:t>
            </w:r>
          </w:p>
        </w:tc>
      </w:tr>
      <w:tr w:rsidR="007B05F3" w:rsidRPr="004266CD" w:rsidTr="00E91AF0">
        <w:tc>
          <w:tcPr>
            <w:tcW w:w="2268" w:type="dxa"/>
          </w:tcPr>
          <w:p w:rsidR="007B05F3" w:rsidRPr="004266CD" w:rsidRDefault="007B05F3" w:rsidP="007B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B05F3" w:rsidRPr="004266CD" w:rsidRDefault="007B05F3" w:rsidP="007B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60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241" w:type="dxa"/>
          </w:tcPr>
          <w:p w:rsidR="007B05F3" w:rsidRPr="004266CD" w:rsidRDefault="008655D9" w:rsidP="007B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Population explosion, family welfare program</w:t>
            </w:r>
          </w:p>
        </w:tc>
      </w:tr>
      <w:tr w:rsidR="007B05F3" w:rsidRPr="004266CD" w:rsidTr="00E91AF0">
        <w:tc>
          <w:tcPr>
            <w:tcW w:w="2268" w:type="dxa"/>
          </w:tcPr>
          <w:p w:rsidR="007B05F3" w:rsidRPr="004266CD" w:rsidRDefault="007B05F3" w:rsidP="007B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B05F3" w:rsidRPr="004266CD" w:rsidRDefault="007B05F3" w:rsidP="007B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75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H </w:t>
            </w:r>
          </w:p>
        </w:tc>
        <w:tc>
          <w:tcPr>
            <w:tcW w:w="6241" w:type="dxa"/>
          </w:tcPr>
          <w:p w:rsidR="007B05F3" w:rsidRDefault="008655D9" w:rsidP="007B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Environment and human health</w:t>
            </w:r>
          </w:p>
          <w:p w:rsidR="00220291" w:rsidRPr="004266CD" w:rsidRDefault="00220291" w:rsidP="007B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5F3" w:rsidRPr="004266CD" w:rsidTr="00E91AF0">
        <w:tc>
          <w:tcPr>
            <w:tcW w:w="2268" w:type="dxa"/>
          </w:tcPr>
          <w:p w:rsidR="007B05F3" w:rsidRPr="004266CD" w:rsidRDefault="007B05F3" w:rsidP="007B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954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350" w:type="dxa"/>
          </w:tcPr>
          <w:p w:rsidR="007B05F3" w:rsidRPr="004266CD" w:rsidRDefault="007B05F3" w:rsidP="007B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66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241" w:type="dxa"/>
          </w:tcPr>
          <w:p w:rsidR="007B05F3" w:rsidRPr="004266CD" w:rsidRDefault="008655D9" w:rsidP="007B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 rights</w:t>
            </w:r>
          </w:p>
        </w:tc>
      </w:tr>
      <w:tr w:rsidR="007B05F3" w:rsidRPr="004266CD" w:rsidTr="00E91AF0">
        <w:tc>
          <w:tcPr>
            <w:tcW w:w="2268" w:type="dxa"/>
          </w:tcPr>
          <w:p w:rsidR="007B05F3" w:rsidRPr="004266CD" w:rsidRDefault="007B05F3" w:rsidP="007B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B05F3" w:rsidRPr="004266CD" w:rsidRDefault="007B05F3" w:rsidP="007B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66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241" w:type="dxa"/>
          </w:tcPr>
          <w:p w:rsidR="007B05F3" w:rsidRPr="004266CD" w:rsidRDefault="008655D9" w:rsidP="007B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Value education</w:t>
            </w:r>
          </w:p>
        </w:tc>
      </w:tr>
      <w:tr w:rsidR="007B05F3" w:rsidRPr="004266CD" w:rsidTr="00E91AF0">
        <w:tc>
          <w:tcPr>
            <w:tcW w:w="2268" w:type="dxa"/>
          </w:tcPr>
          <w:p w:rsidR="007B05F3" w:rsidRPr="004266CD" w:rsidRDefault="007B05F3" w:rsidP="007B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B05F3" w:rsidRPr="004266CD" w:rsidRDefault="007B05F3" w:rsidP="007B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0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241" w:type="dxa"/>
          </w:tcPr>
          <w:p w:rsidR="007B05F3" w:rsidRPr="004266CD" w:rsidRDefault="008655D9" w:rsidP="007B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Role of information technology in environment and human health</w:t>
            </w:r>
          </w:p>
        </w:tc>
      </w:tr>
      <w:tr w:rsidR="007B05F3" w:rsidRPr="004266CD" w:rsidTr="00E91AF0">
        <w:tc>
          <w:tcPr>
            <w:tcW w:w="2268" w:type="dxa"/>
          </w:tcPr>
          <w:p w:rsidR="007B05F3" w:rsidRPr="004266CD" w:rsidRDefault="007B05F3" w:rsidP="007B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B05F3" w:rsidRPr="004266CD" w:rsidRDefault="007B05F3" w:rsidP="007B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60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241" w:type="dxa"/>
          </w:tcPr>
          <w:p w:rsidR="007B05F3" w:rsidRPr="004266CD" w:rsidRDefault="008655D9" w:rsidP="007B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Doubt clearing, revision</w:t>
            </w:r>
          </w:p>
        </w:tc>
      </w:tr>
      <w:tr w:rsidR="007B05F3" w:rsidRPr="004266CD" w:rsidTr="00E91AF0">
        <w:tc>
          <w:tcPr>
            <w:tcW w:w="2268" w:type="dxa"/>
          </w:tcPr>
          <w:p w:rsidR="007B05F3" w:rsidRPr="004266CD" w:rsidRDefault="007B05F3" w:rsidP="007B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B05F3" w:rsidRPr="004266CD" w:rsidRDefault="007B05F3" w:rsidP="007B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75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H </w:t>
            </w:r>
          </w:p>
        </w:tc>
        <w:tc>
          <w:tcPr>
            <w:tcW w:w="6241" w:type="dxa"/>
          </w:tcPr>
          <w:p w:rsidR="007B05F3" w:rsidRPr="004266CD" w:rsidRDefault="00962770" w:rsidP="007B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Revision and </w:t>
            </w:r>
            <w:r w:rsidR="007B05F3">
              <w:rPr>
                <w:rFonts w:ascii="Times New Roman" w:hAnsi="Times New Roman" w:cs="Times New Roman"/>
                <w:sz w:val="24"/>
                <w:szCs w:val="24"/>
              </w:rPr>
              <w:t>Previous year question discussion</w:t>
            </w:r>
          </w:p>
        </w:tc>
      </w:tr>
    </w:tbl>
    <w:p w:rsidR="00AB57CD" w:rsidRDefault="00AB57CD" w:rsidP="00EF4F0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F5D1D" w:rsidRDefault="003F5D1D" w:rsidP="004266C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20291" w:rsidRDefault="00220291" w:rsidP="004266C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E4950" w:rsidRPr="004266CD" w:rsidRDefault="005E4950" w:rsidP="002202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5E4950" w:rsidRPr="004266CD" w:rsidSect="004F3A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55A72"/>
    <w:multiLevelType w:val="hybridMultilevel"/>
    <w:tmpl w:val="C3680BF6"/>
    <w:lvl w:ilvl="0" w:tplc="30D018E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B5825"/>
    <w:rsid w:val="00045AB4"/>
    <w:rsid w:val="00072F76"/>
    <w:rsid w:val="0008058A"/>
    <w:rsid w:val="000948F0"/>
    <w:rsid w:val="00094ED2"/>
    <w:rsid w:val="000F28CF"/>
    <w:rsid w:val="000F4458"/>
    <w:rsid w:val="001075E5"/>
    <w:rsid w:val="001235BA"/>
    <w:rsid w:val="00134B57"/>
    <w:rsid w:val="00177664"/>
    <w:rsid w:val="001A6067"/>
    <w:rsid w:val="001F1998"/>
    <w:rsid w:val="00220291"/>
    <w:rsid w:val="00250453"/>
    <w:rsid w:val="00286821"/>
    <w:rsid w:val="00293A59"/>
    <w:rsid w:val="002C6207"/>
    <w:rsid w:val="003056C9"/>
    <w:rsid w:val="003078CD"/>
    <w:rsid w:val="00315DA5"/>
    <w:rsid w:val="00331535"/>
    <w:rsid w:val="00333ACE"/>
    <w:rsid w:val="003668A4"/>
    <w:rsid w:val="00374CDE"/>
    <w:rsid w:val="003A25B1"/>
    <w:rsid w:val="003B5825"/>
    <w:rsid w:val="003C5685"/>
    <w:rsid w:val="003E7D79"/>
    <w:rsid w:val="003F5D1D"/>
    <w:rsid w:val="004266CD"/>
    <w:rsid w:val="00427506"/>
    <w:rsid w:val="00433D5F"/>
    <w:rsid w:val="0043691D"/>
    <w:rsid w:val="00486879"/>
    <w:rsid w:val="00486F14"/>
    <w:rsid w:val="004E269D"/>
    <w:rsid w:val="004F3A88"/>
    <w:rsid w:val="0051275E"/>
    <w:rsid w:val="00540EFA"/>
    <w:rsid w:val="00551B1A"/>
    <w:rsid w:val="00577999"/>
    <w:rsid w:val="00597242"/>
    <w:rsid w:val="005B591D"/>
    <w:rsid w:val="005C3996"/>
    <w:rsid w:val="005E4950"/>
    <w:rsid w:val="005F36D8"/>
    <w:rsid w:val="00630A10"/>
    <w:rsid w:val="00643919"/>
    <w:rsid w:val="00647237"/>
    <w:rsid w:val="006C7264"/>
    <w:rsid w:val="006E1C93"/>
    <w:rsid w:val="00705230"/>
    <w:rsid w:val="00733466"/>
    <w:rsid w:val="0074584B"/>
    <w:rsid w:val="00797D84"/>
    <w:rsid w:val="007B05F3"/>
    <w:rsid w:val="00806065"/>
    <w:rsid w:val="0082405B"/>
    <w:rsid w:val="00862CB6"/>
    <w:rsid w:val="008655D9"/>
    <w:rsid w:val="00871AA9"/>
    <w:rsid w:val="008727DD"/>
    <w:rsid w:val="00877CE1"/>
    <w:rsid w:val="008841A7"/>
    <w:rsid w:val="008C2AB2"/>
    <w:rsid w:val="008D09AB"/>
    <w:rsid w:val="009114C3"/>
    <w:rsid w:val="00915D78"/>
    <w:rsid w:val="00962770"/>
    <w:rsid w:val="009D2E73"/>
    <w:rsid w:val="009F2027"/>
    <w:rsid w:val="00A07841"/>
    <w:rsid w:val="00A454BA"/>
    <w:rsid w:val="00AA2B18"/>
    <w:rsid w:val="00AB57CD"/>
    <w:rsid w:val="00AE6A27"/>
    <w:rsid w:val="00C016C2"/>
    <w:rsid w:val="00C24AFD"/>
    <w:rsid w:val="00C5595B"/>
    <w:rsid w:val="00C62A06"/>
    <w:rsid w:val="00C954F2"/>
    <w:rsid w:val="00CA73D3"/>
    <w:rsid w:val="00CB1575"/>
    <w:rsid w:val="00CF0C87"/>
    <w:rsid w:val="00CF5848"/>
    <w:rsid w:val="00D015DE"/>
    <w:rsid w:val="00D02228"/>
    <w:rsid w:val="00D45E3D"/>
    <w:rsid w:val="00DF54F8"/>
    <w:rsid w:val="00E13F15"/>
    <w:rsid w:val="00E320C5"/>
    <w:rsid w:val="00E41249"/>
    <w:rsid w:val="00E51588"/>
    <w:rsid w:val="00E91AF0"/>
    <w:rsid w:val="00EA4B4E"/>
    <w:rsid w:val="00EF4F08"/>
    <w:rsid w:val="00F12AD0"/>
    <w:rsid w:val="00F3496A"/>
    <w:rsid w:val="00F4021F"/>
    <w:rsid w:val="00F50079"/>
    <w:rsid w:val="00F65EB2"/>
    <w:rsid w:val="00FF2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66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mechanical dept</dc:creator>
  <cp:lastModifiedBy>Windows User</cp:lastModifiedBy>
  <cp:revision>18</cp:revision>
  <cp:lastPrinted>2018-08-03T06:27:00Z</cp:lastPrinted>
  <dcterms:created xsi:type="dcterms:W3CDTF">2018-07-18T11:40:00Z</dcterms:created>
  <dcterms:modified xsi:type="dcterms:W3CDTF">2022-01-08T15:33:00Z</dcterms:modified>
</cp:coreProperties>
</file>